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DB7DE" w14:textId="3FB0DFC7" w:rsidR="00FC0602" w:rsidRPr="009E128C" w:rsidRDefault="005C46E2">
      <w:pPr>
        <w:rPr>
          <w:rFonts w:ascii="Comic Sans MS" w:hAnsi="Comic Sans MS"/>
        </w:rPr>
      </w:pPr>
      <w:r>
        <w:rPr>
          <w:rFonts w:ascii="Comic Sans MS" w:hAnsi="Comic Sans MS"/>
        </w:rPr>
        <w:t>Gold</w:t>
      </w:r>
      <w:r w:rsidR="009E128C" w:rsidRPr="009E128C">
        <w:rPr>
          <w:rFonts w:ascii="Comic Sans MS" w:hAnsi="Comic Sans MS"/>
        </w:rPr>
        <w:t xml:space="preserve"> – Day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2410"/>
      </w:tblGrid>
      <w:tr w:rsidR="009E128C" w14:paraId="644E1017" w14:textId="77777777" w:rsidTr="009E128C">
        <w:trPr>
          <w:trHeight w:val="397"/>
          <w:jc w:val="center"/>
        </w:trPr>
        <w:tc>
          <w:tcPr>
            <w:tcW w:w="2263" w:type="dxa"/>
          </w:tcPr>
          <w:p w14:paraId="48EC85F2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C0602">
              <w:rPr>
                <w:rFonts w:ascii="Comic Sans MS" w:hAnsi="Comic Sans MS"/>
                <w:sz w:val="28"/>
                <w:szCs w:val="28"/>
              </w:rPr>
              <w:t>12-hour time</w:t>
            </w:r>
          </w:p>
        </w:tc>
        <w:tc>
          <w:tcPr>
            <w:tcW w:w="2410" w:type="dxa"/>
          </w:tcPr>
          <w:p w14:paraId="34DB836F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C0602">
              <w:rPr>
                <w:rFonts w:ascii="Comic Sans MS" w:hAnsi="Comic Sans MS"/>
                <w:sz w:val="28"/>
                <w:szCs w:val="28"/>
              </w:rPr>
              <w:t>24-hour time</w:t>
            </w:r>
          </w:p>
        </w:tc>
      </w:tr>
      <w:tr w:rsidR="009E128C" w14:paraId="0711931C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21CC293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2:15 a.m.</w:t>
            </w:r>
          </w:p>
        </w:tc>
        <w:tc>
          <w:tcPr>
            <w:tcW w:w="2410" w:type="dxa"/>
            <w:vAlign w:val="center"/>
          </w:tcPr>
          <w:p w14:paraId="3056A556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</w:tr>
      <w:tr w:rsidR="009E128C" w14:paraId="1D844104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48455BD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27E1D3BA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15:20</w:t>
            </w:r>
          </w:p>
        </w:tc>
      </w:tr>
      <w:tr w:rsidR="009E128C" w14:paraId="51B8E0D7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75BF0400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3C097421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03:15</w:t>
            </w:r>
          </w:p>
        </w:tc>
      </w:tr>
      <w:tr w:rsidR="009E128C" w14:paraId="7244E22F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3C96838E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11:15p.m.</w:t>
            </w:r>
          </w:p>
        </w:tc>
        <w:tc>
          <w:tcPr>
            <w:tcW w:w="2410" w:type="dxa"/>
            <w:vAlign w:val="center"/>
          </w:tcPr>
          <w:p w14:paraId="7541A431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</w:tr>
      <w:tr w:rsidR="009E128C" w14:paraId="4AAF74ED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57A624FA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1BE5670F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23:10</w:t>
            </w:r>
          </w:p>
        </w:tc>
      </w:tr>
      <w:tr w:rsidR="009E128C" w14:paraId="47D6677A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48259711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65214163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10:40</w:t>
            </w:r>
          </w:p>
        </w:tc>
      </w:tr>
      <w:tr w:rsidR="009E128C" w14:paraId="354733CF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074C9E79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11:35a.m.</w:t>
            </w:r>
          </w:p>
        </w:tc>
        <w:tc>
          <w:tcPr>
            <w:tcW w:w="2410" w:type="dxa"/>
            <w:vAlign w:val="center"/>
          </w:tcPr>
          <w:p w14:paraId="216831B2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</w:tr>
      <w:tr w:rsidR="009E128C" w14:paraId="06091F5A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079B643E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10:05p.m.</w:t>
            </w:r>
          </w:p>
        </w:tc>
        <w:tc>
          <w:tcPr>
            <w:tcW w:w="2410" w:type="dxa"/>
            <w:vAlign w:val="center"/>
          </w:tcPr>
          <w:p w14:paraId="6F616268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</w:tr>
      <w:tr w:rsidR="009E128C" w14:paraId="10A4E867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27048501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736F51E0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11:55</w:t>
            </w:r>
          </w:p>
        </w:tc>
      </w:tr>
      <w:tr w:rsidR="009E128C" w14:paraId="724F825C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21746BC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A582351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20:20</w:t>
            </w:r>
          </w:p>
        </w:tc>
      </w:tr>
      <w:tr w:rsidR="009E128C" w14:paraId="061439F7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6F48FC81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2:45 a.m.</w:t>
            </w:r>
          </w:p>
        </w:tc>
        <w:tc>
          <w:tcPr>
            <w:tcW w:w="2410" w:type="dxa"/>
            <w:vAlign w:val="center"/>
          </w:tcPr>
          <w:p w14:paraId="5E0BCF15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</w:tr>
      <w:tr w:rsidR="009E128C" w14:paraId="3EB74C39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51006A55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17FC2229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01:05</w:t>
            </w:r>
          </w:p>
        </w:tc>
      </w:tr>
      <w:tr w:rsidR="009E128C" w14:paraId="1940856A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18F3EB92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60A0F0BE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18:15</w:t>
            </w:r>
          </w:p>
        </w:tc>
      </w:tr>
      <w:tr w:rsidR="009E128C" w14:paraId="62F618CF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5B4AE58F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7:55 p.m.</w:t>
            </w:r>
          </w:p>
        </w:tc>
        <w:tc>
          <w:tcPr>
            <w:tcW w:w="2410" w:type="dxa"/>
            <w:vAlign w:val="center"/>
          </w:tcPr>
          <w:p w14:paraId="635585AD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</w:tr>
      <w:tr w:rsidR="009E128C" w14:paraId="7F05E513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1622AAA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AFA4A6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17:10</w:t>
            </w:r>
          </w:p>
        </w:tc>
      </w:tr>
      <w:tr w:rsidR="009E128C" w14:paraId="0DC75A7F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203213E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3:55 a.m.</w:t>
            </w:r>
          </w:p>
        </w:tc>
        <w:tc>
          <w:tcPr>
            <w:tcW w:w="2410" w:type="dxa"/>
            <w:vAlign w:val="center"/>
          </w:tcPr>
          <w:p w14:paraId="3C330EB0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</w:tr>
      <w:tr w:rsidR="009E128C" w14:paraId="3E0B0F7C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33E76479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F06417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18:20</w:t>
            </w:r>
          </w:p>
        </w:tc>
      </w:tr>
      <w:tr w:rsidR="009E128C" w14:paraId="3C15D8C4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495DCEEE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2ED853D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22:40</w:t>
            </w:r>
          </w:p>
        </w:tc>
      </w:tr>
      <w:tr w:rsidR="009E128C" w14:paraId="5962A8D4" w14:textId="77777777" w:rsidTr="009E128C">
        <w:trPr>
          <w:trHeight w:val="397"/>
          <w:jc w:val="center"/>
        </w:trPr>
        <w:tc>
          <w:tcPr>
            <w:tcW w:w="2263" w:type="dxa"/>
            <w:vAlign w:val="center"/>
          </w:tcPr>
          <w:p w14:paraId="2D29B9BC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  <w:r w:rsidRPr="00FC0602">
              <w:rPr>
                <w:rFonts w:ascii="Comic Sans MS" w:hAnsi="Comic Sans MS"/>
                <w:position w:val="-6"/>
                <w:sz w:val="28"/>
                <w:szCs w:val="28"/>
              </w:rPr>
              <w:t>6:40 p.m.</w:t>
            </w:r>
          </w:p>
        </w:tc>
        <w:tc>
          <w:tcPr>
            <w:tcW w:w="2410" w:type="dxa"/>
            <w:vAlign w:val="center"/>
          </w:tcPr>
          <w:p w14:paraId="34C735AB" w14:textId="77777777" w:rsidR="009E128C" w:rsidRPr="00FC0602" w:rsidRDefault="009E128C" w:rsidP="00EC55E0">
            <w:pPr>
              <w:jc w:val="center"/>
              <w:rPr>
                <w:rFonts w:ascii="Comic Sans MS" w:hAnsi="Comic Sans MS"/>
                <w:position w:val="-6"/>
                <w:sz w:val="28"/>
                <w:szCs w:val="28"/>
              </w:rPr>
            </w:pPr>
          </w:p>
        </w:tc>
      </w:tr>
    </w:tbl>
    <w:p w14:paraId="755ADC7B" w14:textId="28C457F6" w:rsidR="009E128C" w:rsidRDefault="009E128C" w:rsidP="009E128C">
      <w:pPr>
        <w:jc w:val="center"/>
      </w:pPr>
    </w:p>
    <w:p w14:paraId="0F6F441F" w14:textId="60269F6D" w:rsidR="005C46E2" w:rsidRDefault="005C46E2" w:rsidP="009E128C">
      <w:pPr>
        <w:jc w:val="center"/>
      </w:pPr>
      <w:r>
        <w:rPr>
          <w:noProof/>
          <w:lang w:eastAsia="en-GB"/>
        </w:rPr>
        <w:drawing>
          <wp:inline distT="0" distB="0" distL="0" distR="0" wp14:anchorId="44BF047F" wp14:editId="5733CBCE">
            <wp:extent cx="6645910" cy="383603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83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2CA7F00" w14:textId="542D5E47" w:rsidR="009E128C" w:rsidRDefault="005C46E2" w:rsidP="009E128C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6B86B3AA" wp14:editId="14CA1CEC">
            <wp:extent cx="6645910" cy="4203065"/>
            <wp:effectExtent l="0" t="0" r="254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20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4AFBC" w14:textId="4554902E" w:rsidR="009E128C" w:rsidRDefault="005C46E2">
      <w:r>
        <w:rPr>
          <w:noProof/>
          <w:lang w:eastAsia="en-GB"/>
        </w:rPr>
        <w:drawing>
          <wp:inline distT="0" distB="0" distL="0" distR="0" wp14:anchorId="582BFDEA" wp14:editId="66CC26E4">
            <wp:extent cx="6645910" cy="254063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4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88903" w14:textId="77777777" w:rsidR="009E128C" w:rsidRDefault="009E128C"/>
    <w:sectPr w:rsidR="009E128C" w:rsidSect="009E12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602"/>
    <w:rsid w:val="005C46E2"/>
    <w:rsid w:val="006D1FE0"/>
    <w:rsid w:val="009B0DA5"/>
    <w:rsid w:val="009E128C"/>
    <w:rsid w:val="00FC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A59F3"/>
  <w15:chartTrackingRefBased/>
  <w15:docId w15:val="{DC3D45B1-0CEA-4299-A02F-3D6FB4F3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C0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DPreston</cp:lastModifiedBy>
  <cp:revision>3</cp:revision>
  <dcterms:created xsi:type="dcterms:W3CDTF">2021-01-21T14:25:00Z</dcterms:created>
  <dcterms:modified xsi:type="dcterms:W3CDTF">2021-01-21T14:43:00Z</dcterms:modified>
</cp:coreProperties>
</file>